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简体" w:eastAsia="方正黑体简体"/>
          <w:sz w:val="32"/>
          <w:szCs w:val="32"/>
        </w:rPr>
      </w:pPr>
      <w:bookmarkStart w:id="0" w:name="_GoBack"/>
      <w:bookmarkEnd w:id="0"/>
      <w:r>
        <w:rPr>
          <w:rFonts w:hint="eastAsia" w:ascii="方正黑体简体" w:eastAsia="方正黑体简体"/>
          <w:sz w:val="32"/>
          <w:szCs w:val="32"/>
        </w:rPr>
        <w:t>莆田市城厢区兴业劳务派遣有限公司招聘报名表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填表日期：        年    月   日                编号：</w:t>
      </w:r>
    </w:p>
    <w:tbl>
      <w:tblPr>
        <w:tblStyle w:val="2"/>
        <w:tblW w:w="0" w:type="auto"/>
        <w:tblInd w:w="-63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86"/>
        <w:gridCol w:w="324"/>
        <w:gridCol w:w="228"/>
        <w:gridCol w:w="128"/>
        <w:gridCol w:w="1002"/>
        <w:gridCol w:w="711"/>
        <w:gridCol w:w="646"/>
        <w:gridCol w:w="622"/>
        <w:gridCol w:w="223"/>
        <w:gridCol w:w="175"/>
        <w:gridCol w:w="959"/>
        <w:gridCol w:w="358"/>
        <w:gridCol w:w="888"/>
        <w:gridCol w:w="603"/>
        <w:gridCol w:w="133"/>
        <w:gridCol w:w="19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05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9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2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333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336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5318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14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57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41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407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联系电话及手机</w:t>
            </w:r>
          </w:p>
        </w:tc>
        <w:tc>
          <w:tcPr>
            <w:tcW w:w="6562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407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现在莆田实际居住地址</w:t>
            </w:r>
          </w:p>
        </w:tc>
        <w:tc>
          <w:tcPr>
            <w:tcW w:w="6562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407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6562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407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计算机等级或熟练程度</w:t>
            </w:r>
          </w:p>
        </w:tc>
        <w:tc>
          <w:tcPr>
            <w:tcW w:w="6562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236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71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49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身高</w:t>
            </w:r>
          </w:p>
        </w:tc>
        <w:tc>
          <w:tcPr>
            <w:tcW w:w="208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cm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236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报考志愿</w:t>
            </w:r>
          </w:p>
        </w:tc>
        <w:tc>
          <w:tcPr>
            <w:tcW w:w="8275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1680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168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458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工作（学习）单位</w:t>
            </w:r>
          </w:p>
        </w:tc>
        <w:tc>
          <w:tcPr>
            <w:tcW w:w="269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岗位（职务）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314" w:hRule="atLeast"/>
        </w:trPr>
        <w:tc>
          <w:tcPr>
            <w:tcW w:w="168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8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8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39" w:hRule="atLeast"/>
        </w:trPr>
        <w:tc>
          <w:tcPr>
            <w:tcW w:w="336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7273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062" w:hRule="atLeast"/>
        </w:trPr>
        <w:tc>
          <w:tcPr>
            <w:tcW w:w="22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403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年     月     日</w:t>
            </w:r>
          </w:p>
        </w:tc>
      </w:tr>
    </w:tbl>
    <w:p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30480</wp:posOffset>
            </wp:positionV>
            <wp:extent cx="1152525" cy="1152525"/>
            <wp:effectExtent l="0" t="0" r="9525" b="9525"/>
            <wp:wrapNone/>
            <wp:docPr id="1" name="图片 2" descr="49544461733224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4954446173322485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8"/>
          <w:szCs w:val="28"/>
        </w:rPr>
        <w:t>说明：报名表一</w:t>
      </w:r>
      <w:r>
        <w:rPr>
          <w:rFonts w:hint="eastAsia" w:ascii="宋体" w:hAnsi="宋体"/>
          <w:sz w:val="28"/>
          <w:szCs w:val="28"/>
          <w:lang w:eastAsia="zh-CN"/>
        </w:rPr>
        <w:t>式二</w:t>
      </w:r>
      <w:r>
        <w:rPr>
          <w:rFonts w:hint="eastAsia" w:ascii="宋体" w:hAnsi="宋体"/>
          <w:sz w:val="28"/>
          <w:szCs w:val="28"/>
        </w:rPr>
        <w:t>份。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请扫描二维码添加公众号：</w:t>
      </w:r>
    </w:p>
    <w:sectPr>
      <w:pgSz w:w="11906" w:h="16838"/>
      <w:pgMar w:top="1440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9F"/>
    <w:rsid w:val="00003160"/>
    <w:rsid w:val="000109DA"/>
    <w:rsid w:val="00032390"/>
    <w:rsid w:val="0004062B"/>
    <w:rsid w:val="00041A36"/>
    <w:rsid w:val="000757B3"/>
    <w:rsid w:val="000D2DFC"/>
    <w:rsid w:val="000F1C1F"/>
    <w:rsid w:val="00107262"/>
    <w:rsid w:val="001619A3"/>
    <w:rsid w:val="001756F0"/>
    <w:rsid w:val="001F27DA"/>
    <w:rsid w:val="001F3234"/>
    <w:rsid w:val="00293C1F"/>
    <w:rsid w:val="002A0C73"/>
    <w:rsid w:val="002A452B"/>
    <w:rsid w:val="003104F8"/>
    <w:rsid w:val="0036165F"/>
    <w:rsid w:val="00366D3F"/>
    <w:rsid w:val="003A124B"/>
    <w:rsid w:val="0044528F"/>
    <w:rsid w:val="0048128C"/>
    <w:rsid w:val="00485377"/>
    <w:rsid w:val="004A4E5D"/>
    <w:rsid w:val="004E0800"/>
    <w:rsid w:val="00503487"/>
    <w:rsid w:val="005048B3"/>
    <w:rsid w:val="00591023"/>
    <w:rsid w:val="005A59FA"/>
    <w:rsid w:val="005F288E"/>
    <w:rsid w:val="00651B16"/>
    <w:rsid w:val="006840E6"/>
    <w:rsid w:val="00697B1D"/>
    <w:rsid w:val="006A6A67"/>
    <w:rsid w:val="007077B6"/>
    <w:rsid w:val="008028FD"/>
    <w:rsid w:val="008139C1"/>
    <w:rsid w:val="0088235F"/>
    <w:rsid w:val="008B38EB"/>
    <w:rsid w:val="008C1627"/>
    <w:rsid w:val="008C64BF"/>
    <w:rsid w:val="0090511A"/>
    <w:rsid w:val="0092276D"/>
    <w:rsid w:val="00956B17"/>
    <w:rsid w:val="0095760A"/>
    <w:rsid w:val="0096258F"/>
    <w:rsid w:val="009662D9"/>
    <w:rsid w:val="00983C58"/>
    <w:rsid w:val="009961C6"/>
    <w:rsid w:val="009A19BF"/>
    <w:rsid w:val="009B1E6A"/>
    <w:rsid w:val="009C4E79"/>
    <w:rsid w:val="009D2BD9"/>
    <w:rsid w:val="00A255BA"/>
    <w:rsid w:val="00A45662"/>
    <w:rsid w:val="00A5454A"/>
    <w:rsid w:val="00AC3C23"/>
    <w:rsid w:val="00AD001B"/>
    <w:rsid w:val="00B06226"/>
    <w:rsid w:val="00BA4EE8"/>
    <w:rsid w:val="00BD2F41"/>
    <w:rsid w:val="00BD3F0B"/>
    <w:rsid w:val="00BF7A87"/>
    <w:rsid w:val="00C60535"/>
    <w:rsid w:val="00C931CD"/>
    <w:rsid w:val="00C93BF1"/>
    <w:rsid w:val="00CA07DD"/>
    <w:rsid w:val="00CA0E11"/>
    <w:rsid w:val="00CE48BC"/>
    <w:rsid w:val="00CE6A4F"/>
    <w:rsid w:val="00D25DEC"/>
    <w:rsid w:val="00D372B3"/>
    <w:rsid w:val="00DB685B"/>
    <w:rsid w:val="00DC54A4"/>
    <w:rsid w:val="00E233DB"/>
    <w:rsid w:val="00E33DAF"/>
    <w:rsid w:val="00E35A02"/>
    <w:rsid w:val="00E827FA"/>
    <w:rsid w:val="00E92713"/>
    <w:rsid w:val="00EB5692"/>
    <w:rsid w:val="00F23872"/>
    <w:rsid w:val="00F35C15"/>
    <w:rsid w:val="00F6469F"/>
    <w:rsid w:val="00F7621C"/>
    <w:rsid w:val="00FA1E6A"/>
    <w:rsid w:val="00FB169A"/>
    <w:rsid w:val="00FC44BB"/>
    <w:rsid w:val="00FD1BBF"/>
    <w:rsid w:val="00FF6437"/>
    <w:rsid w:val="06D53D78"/>
    <w:rsid w:val="17BF1CC6"/>
    <w:rsid w:val="43C42310"/>
    <w:rsid w:val="4966617A"/>
    <w:rsid w:val="581524AD"/>
    <w:rsid w:val="698476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168</Words>
  <Characters>169</Characters>
  <Lines>2</Lines>
  <Paragraphs>1</Paragraphs>
  <TotalTime>0</TotalTime>
  <ScaleCrop>false</ScaleCrop>
  <LinksUpToDate>false</LinksUpToDate>
  <CharactersWithSpaces>270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2017-07-21T00:36:00Z</dcterms:created>
  <dc:creator>微软用户</dc:creator>
  <cp:lastModifiedBy>Thinkpad</cp:lastModifiedBy>
  <dcterms:modified xsi:type="dcterms:W3CDTF">2022-10-31T02:37:58Z</dcterms:modified>
  <dc:title>公司名称改成莆田市城厢区兴业劳务派遣有限公司招聘报名表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7CFAF9305450420A838E1D41A55CC267</vt:lpwstr>
  </property>
</Properties>
</file>