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180" w:afterLines="50"/>
        <w:jc w:val="center"/>
        <w:rPr>
          <w:rFonts w:hint="eastAsia" w:ascii="仿宋_GB2312" w:eastAsia="仿宋_GB2312"/>
          <w:b/>
          <w:bCs/>
          <w:sz w:val="24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36"/>
        </w:rPr>
        <w:t>集美区西滨小学招聘</w:t>
      </w:r>
      <w:r>
        <w:rPr>
          <w:rFonts w:hint="eastAsia" w:ascii="仿宋_GB2312" w:hAnsi="宋体" w:eastAsia="仿宋_GB2312"/>
          <w:b/>
          <w:bCs/>
          <w:sz w:val="36"/>
          <w:lang w:eastAsia="zh-CN"/>
        </w:rPr>
        <w:t>非在编</w:t>
      </w:r>
      <w:r>
        <w:rPr>
          <w:rFonts w:hint="eastAsia" w:ascii="仿宋_GB2312" w:hAnsi="宋体" w:eastAsia="仿宋_GB2312"/>
          <w:b/>
          <w:bCs/>
          <w:sz w:val="36"/>
        </w:rPr>
        <w:t>教师报名表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ind w:left="-88" w:leftChars="-4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8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是否参加过编内教师招聘及具体成绩</w:t>
            </w:r>
          </w:p>
        </w:tc>
        <w:tc>
          <w:tcPr>
            <w:tcW w:w="2802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596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670" w:hRule="atLeas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3"/>
            <w:noWrap w:val="0"/>
            <w:vAlign w:val="top"/>
          </w:tcPr>
          <w:p>
            <w:pPr>
              <w:ind w:firstLine="440" w:firstLineChars="2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firstLine="4510" w:firstLineChars="205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>
            <w:pPr>
              <w:ind w:firstLine="5720" w:firstLineChars="26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>
      <w:pPr>
        <w:spacing w:line="250" w:lineRule="exact"/>
        <w:ind w:left="660" w:hanging="660" w:hangingChars="300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注：1.应聘者应对自己所填报资料的真实性负责，凡有弄虚作假者，取消聘用资格；</w:t>
      </w:r>
    </w:p>
    <w:p>
      <w:pPr>
        <w:spacing w:line="250" w:lineRule="exact"/>
        <w:ind w:firstLine="440" w:firstLineChars="200"/>
      </w:pPr>
      <w:r>
        <w:rPr>
          <w:rFonts w:hint="eastAsia" w:ascii="仿宋_GB2312" w:hAnsi="宋体" w:eastAsia="仿宋_GB2312"/>
          <w:szCs w:val="21"/>
        </w:rPr>
        <w:t>2.先通过网上发送报名电子表，面试时再携带应聘本人亲笔签字表。</w:t>
      </w:r>
    </w:p>
    <w:sectPr>
      <w:pgSz w:w="11906" w:h="16838"/>
      <w:pgMar w:top="1440" w:right="1134" w:bottom="1440" w:left="1134" w:header="709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hNTNjMmViNGVmYjNhMmMwYTVkODI2ZTc0NWE3OTYifQ=="/>
  </w:docVars>
  <w:rsids>
    <w:rsidRoot w:val="00172A27"/>
    <w:rsid w:val="00251AE1"/>
    <w:rsid w:val="00500DA1"/>
    <w:rsid w:val="007552FD"/>
    <w:rsid w:val="007E535E"/>
    <w:rsid w:val="00E04F11"/>
    <w:rsid w:val="00E61F85"/>
    <w:rsid w:val="00EA6B3C"/>
    <w:rsid w:val="0C945F72"/>
    <w:rsid w:val="12126D46"/>
    <w:rsid w:val="131D4EA8"/>
    <w:rsid w:val="141961F1"/>
    <w:rsid w:val="1466134D"/>
    <w:rsid w:val="149B456F"/>
    <w:rsid w:val="19885773"/>
    <w:rsid w:val="1A854BE6"/>
    <w:rsid w:val="1D5B7AD9"/>
    <w:rsid w:val="1EE267CD"/>
    <w:rsid w:val="218E43C8"/>
    <w:rsid w:val="23F829C8"/>
    <w:rsid w:val="242D5C63"/>
    <w:rsid w:val="24434721"/>
    <w:rsid w:val="24763DEF"/>
    <w:rsid w:val="259326F1"/>
    <w:rsid w:val="2634328A"/>
    <w:rsid w:val="27144876"/>
    <w:rsid w:val="27B958D9"/>
    <w:rsid w:val="2BC003DF"/>
    <w:rsid w:val="2BF45C60"/>
    <w:rsid w:val="2C137798"/>
    <w:rsid w:val="2E502071"/>
    <w:rsid w:val="30AB7587"/>
    <w:rsid w:val="33CE2912"/>
    <w:rsid w:val="37597952"/>
    <w:rsid w:val="3DE06808"/>
    <w:rsid w:val="41ED4FBE"/>
    <w:rsid w:val="478B7E82"/>
    <w:rsid w:val="4BB737DA"/>
    <w:rsid w:val="4C9F4944"/>
    <w:rsid w:val="51664F27"/>
    <w:rsid w:val="53433177"/>
    <w:rsid w:val="538D2FF0"/>
    <w:rsid w:val="53C35A2D"/>
    <w:rsid w:val="54ED01A3"/>
    <w:rsid w:val="581D37CA"/>
    <w:rsid w:val="593E299C"/>
    <w:rsid w:val="5D1272CC"/>
    <w:rsid w:val="5D756571"/>
    <w:rsid w:val="5E842EC4"/>
    <w:rsid w:val="62484D07"/>
    <w:rsid w:val="63622B5A"/>
    <w:rsid w:val="66CF2F64"/>
    <w:rsid w:val="679643B2"/>
    <w:rsid w:val="67F55D0F"/>
    <w:rsid w:val="68876DC3"/>
    <w:rsid w:val="6BF8339E"/>
    <w:rsid w:val="6D1274E4"/>
    <w:rsid w:val="6FFF3AF5"/>
    <w:rsid w:val="70751B9E"/>
    <w:rsid w:val="70E03033"/>
    <w:rsid w:val="7F6D02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1107</Words>
  <Characters>1162</Characters>
  <Lines>8</Lines>
  <Paragraphs>2</Paragraphs>
  <TotalTime>41</TotalTime>
  <ScaleCrop>false</ScaleCrop>
  <LinksUpToDate>false</LinksUpToDate>
  <CharactersWithSpaces>1191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2018-07-04T10:00:00Z</dcterms:created>
  <dc:creator>吴秀娜</dc:creator>
  <cp:lastModifiedBy>_Tr y.</cp:lastModifiedBy>
  <cp:lastPrinted>2022-10-13T02:32:08Z</cp:lastPrinted>
  <dcterms:modified xsi:type="dcterms:W3CDTF">2022-10-17T07:43:24Z</dcterms:modified>
  <dc:title>集美区XXXX编制外教师招聘简章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739BFB0BC04C4D53B0959A63ADCA244A</vt:lpwstr>
  </property>
</Properties>
</file>